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2" w:rsidRDefault="00C50D22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50D22" w:rsidRDefault="00C50D22" w:rsidP="00C50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работы МУК «Покровский центр досуга»</w:t>
      </w:r>
    </w:p>
    <w:p w:rsidR="00C50D22" w:rsidRDefault="00C50D22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44"/>
        <w:gridCol w:w="5452"/>
        <w:gridCol w:w="2375"/>
      </w:tblGrid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DF7F06" w:rsidP="00DF7F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F06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DF7F06">
              <w:rPr>
                <w:rFonts w:ascii="Times New Roman" w:hAnsi="Times New Roman"/>
                <w:sz w:val="28"/>
                <w:szCs w:val="28"/>
              </w:rPr>
              <w:t xml:space="preserve"> «Моряк всегда моряк»;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3C0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CF743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5F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Default="00952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04.08.2021</w:t>
            </w:r>
          </w:p>
          <w:p w:rsidR="009525FA" w:rsidRPr="00DF7F06" w:rsidRDefault="00952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DF7F06" w:rsidRDefault="00952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Гала-концерт конкурса вокалистов «Будь звездой»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DF7F06" w:rsidRDefault="00952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3C0C85" w:rsidRDefault="00DF7F06" w:rsidP="003C0C85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F0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Виртуальная выставка «Адмирал Ушаков – гордость российского флота»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CF743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05.08.2021</w:t>
            </w:r>
          </w:p>
          <w:p w:rsidR="00DF7F06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 w:rsidP="00DF7F06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фильм «Родина адмирала»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9525F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Default="00E5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E57B1E" w:rsidRDefault="00E57B1E" w:rsidP="00DF7F06">
            <w:pPr>
              <w:rPr>
                <w:rFonts w:ascii="Times New Roman" w:hAnsi="Times New Roman"/>
                <w:sz w:val="28"/>
                <w:szCs w:val="28"/>
              </w:rPr>
            </w:pPr>
            <w:r w:rsidRPr="00E57B1E">
              <w:rPr>
                <w:rFonts w:ascii="Times New Roman" w:hAnsi="Times New Roman"/>
                <w:sz w:val="28"/>
                <w:szCs w:val="28"/>
              </w:rPr>
              <w:t xml:space="preserve">фильм «Удел праведного воина </w:t>
            </w:r>
            <w:proofErr w:type="spellStart"/>
            <w:r w:rsidRPr="00E57B1E">
              <w:rPr>
                <w:rFonts w:ascii="Times New Roman" w:hAnsi="Times New Roman"/>
                <w:sz w:val="28"/>
                <w:szCs w:val="28"/>
              </w:rPr>
              <w:t>Ф.Ф.Ушакова</w:t>
            </w:r>
            <w:proofErr w:type="spellEnd"/>
            <w:r w:rsidRPr="00E57B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DF7F06" w:rsidRDefault="00E5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DF7F06" w:rsidRDefault="00DF7F06" w:rsidP="00DF7F0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F06">
              <w:rPr>
                <w:rFonts w:ascii="Times New Roman" w:eastAsiaTheme="minorHAnsi" w:hAnsi="Times New Roman"/>
                <w:sz w:val="28"/>
                <w:szCs w:val="28"/>
              </w:rPr>
              <w:t>06.08</w:t>
            </w:r>
            <w:r w:rsidR="003C0C85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  <w:p w:rsidR="00C50D22" w:rsidRPr="00DF7F06" w:rsidRDefault="00DF7F06" w:rsidP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DF7F06">
            <w:pPr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 xml:space="preserve">Час веселых затей «Секрет для маленькой компании» в рамках акции «Необычные даты календаря: День </w:t>
            </w:r>
            <w:proofErr w:type="spellStart"/>
            <w:r w:rsidRPr="00DF7F06">
              <w:rPr>
                <w:rFonts w:ascii="Times New Roman" w:hAnsi="Times New Roman"/>
                <w:sz w:val="28"/>
                <w:szCs w:val="28"/>
              </w:rPr>
              <w:t>секретиков</w:t>
            </w:r>
            <w:proofErr w:type="spellEnd"/>
            <w:r w:rsidRPr="00DF7F06">
              <w:rPr>
                <w:rFonts w:ascii="Times New Roman" w:hAnsi="Times New Roman"/>
                <w:sz w:val="28"/>
                <w:szCs w:val="28"/>
              </w:rPr>
              <w:t>»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C5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C8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CF743C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07.08.2021</w:t>
            </w:r>
          </w:p>
          <w:p w:rsidR="00DF7F06" w:rsidRPr="00DF7F06" w:rsidRDefault="00DF7F06" w:rsidP="00DF7F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C0C85" w:rsidRDefault="003C0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0C85">
              <w:rPr>
                <w:rFonts w:ascii="Times New Roman" w:hAnsi="Times New Roman"/>
                <w:sz w:val="28"/>
                <w:szCs w:val="28"/>
              </w:rPr>
              <w:t>идеосюжет «Земляки  адмирала на службе»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3C0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3C0C85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DF7F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DF7F06" w:rsidRDefault="003C0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F06" w:rsidRPr="00DF7F06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10.08.2021</w:t>
            </w:r>
          </w:p>
          <w:p w:rsidR="00DF7F06" w:rsidRPr="00DF7F06" w:rsidRDefault="00DF7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E" w:rsidRDefault="009525FA" w:rsidP="005E4E2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B1E">
              <w:rPr>
                <w:rFonts w:ascii="Times New Roman" w:hAnsi="Times New Roman"/>
                <w:b/>
                <w:i/>
                <w:sz w:val="28"/>
                <w:szCs w:val="28"/>
              </w:rPr>
              <w:t>Цикл мероприятий к 110-летию посёлка Искра Октября</w:t>
            </w:r>
            <w:r w:rsidR="00E57B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50D22" w:rsidRPr="005E4E28" w:rsidRDefault="005E4E28" w:rsidP="005E4E28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E2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портивный калейдоскоп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5E4E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</w:t>
            </w:r>
          </w:p>
        </w:tc>
      </w:tr>
      <w:tr w:rsidR="00DF7F06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Default="005E4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11.08.2021</w:t>
            </w:r>
          </w:p>
          <w:p w:rsidR="00CF743C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43C" w:rsidRPr="00DF7F06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57" w:rsidRDefault="00AA7D57" w:rsidP="00AA7D57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B1E">
              <w:rPr>
                <w:rFonts w:ascii="Times New Roman" w:hAnsi="Times New Roman"/>
                <w:b/>
                <w:i/>
                <w:sz w:val="28"/>
                <w:szCs w:val="28"/>
              </w:rPr>
              <w:t>Цикл мероприятий к 110-летию посёлка Искра Октября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50D22" w:rsidRPr="00AA7D57" w:rsidRDefault="00AA7D57" w:rsidP="00AA7D5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Сказочная программа «В гостях у </w:t>
            </w:r>
            <w:proofErr w:type="spellStart"/>
            <w:r w:rsidRPr="00AA7D57">
              <w:rPr>
                <w:rFonts w:ascii="Times New Roman" w:hAnsi="Times New Roman"/>
                <w:sz w:val="28"/>
                <w:szCs w:val="28"/>
                <w:lang w:eastAsia="ru-RU"/>
              </w:rPr>
              <w:t>Бумужки</w:t>
            </w:r>
            <w:proofErr w:type="spellEnd"/>
            <w:r w:rsidRPr="00AA7D5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C5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C85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3C0C8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C0C85">
              <w:rPr>
                <w:rFonts w:ascii="Times New Roman" w:hAnsi="Times New Roman"/>
                <w:sz w:val="28"/>
                <w:szCs w:val="28"/>
              </w:rPr>
              <w:t>тделом</w:t>
            </w:r>
            <w:proofErr w:type="spellEnd"/>
          </w:p>
        </w:tc>
      </w:tr>
      <w:tr w:rsidR="00DF7F06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DF7F06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C" w:rsidRDefault="00CF743C" w:rsidP="00CF743C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B1E">
              <w:rPr>
                <w:rFonts w:ascii="Times New Roman" w:hAnsi="Times New Roman"/>
                <w:b/>
                <w:i/>
                <w:sz w:val="28"/>
                <w:szCs w:val="28"/>
              </w:rPr>
              <w:t>Цикл мероприятий к 110-летию посёлка Искра Октября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50D22" w:rsidRPr="00CF743C" w:rsidRDefault="00745BE6" w:rsidP="00745B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творчества к 50-летию центра досуга </w:t>
            </w:r>
            <w:r w:rsid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Наше творчество для вас…  </w:t>
            </w:r>
            <w:r w:rsidR="00CF743C" w:rsidRP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C5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C85">
              <w:rPr>
                <w:rFonts w:ascii="Times New Roman" w:hAnsi="Times New Roman"/>
                <w:sz w:val="28"/>
                <w:szCs w:val="28"/>
              </w:rPr>
              <w:t>Режиссер</w:t>
            </w:r>
          </w:p>
        </w:tc>
      </w:tr>
      <w:tr w:rsid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C" w:rsidRPr="00DF7F06" w:rsidRDefault="00CF743C" w:rsidP="00CF743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F06">
              <w:rPr>
                <w:rFonts w:ascii="Times New Roman" w:eastAsiaTheme="minorHAnsi" w:hAnsi="Times New Roman"/>
                <w:sz w:val="28"/>
                <w:szCs w:val="28"/>
              </w:rPr>
              <w:t>13.08</w:t>
            </w:r>
          </w:p>
          <w:p w:rsidR="00C50D22" w:rsidRPr="00DF7F06" w:rsidRDefault="00CF743C" w:rsidP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eastAsiaTheme="minorHAnsi" w:hAnsi="Times New Roman"/>
                <w:sz w:val="28"/>
                <w:szCs w:val="28"/>
              </w:rPr>
              <w:t>12.00- 17.00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C" w:rsidRDefault="00CF743C" w:rsidP="00CF743C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B1E">
              <w:rPr>
                <w:rFonts w:ascii="Times New Roman" w:hAnsi="Times New Roman"/>
                <w:b/>
                <w:i/>
                <w:sz w:val="28"/>
                <w:szCs w:val="28"/>
              </w:rPr>
              <w:t>Цикл мероприятий к 110-летию посёлка Искра Октября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50D22" w:rsidRDefault="00CF74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1F">
              <w:rPr>
                <w:rFonts w:ascii="Times New Roman" w:hAnsi="Times New Roman"/>
                <w:sz w:val="28"/>
                <w:szCs w:val="28"/>
              </w:rPr>
              <w:t xml:space="preserve">Интерактивная площадка «Вот она какая сторона родная» </w:t>
            </w:r>
            <w:proofErr w:type="gramStart"/>
            <w:r w:rsidRPr="00A1451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1451F">
              <w:rPr>
                <w:rFonts w:ascii="Times New Roman" w:hAnsi="Times New Roman"/>
                <w:sz w:val="28"/>
                <w:szCs w:val="28"/>
              </w:rPr>
              <w:t xml:space="preserve"> Дню поселка Искра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C5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C8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C" w:rsidRDefault="00CF743C" w:rsidP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14.08.2021</w:t>
            </w:r>
          </w:p>
          <w:p w:rsidR="00CF743C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F743C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F743C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20.00</w:t>
            </w:r>
          </w:p>
          <w:p w:rsidR="00CF743C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  <w:p w:rsidR="00CF743C" w:rsidRPr="00DF7F06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AE5288" w:rsidRDefault="00CF743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5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Праздник посёлка Искра Октября.</w:t>
            </w:r>
          </w:p>
          <w:p w:rsidR="00CF743C" w:rsidRPr="00CF743C" w:rsidRDefault="00CF74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часть</w:t>
            </w:r>
          </w:p>
          <w:p w:rsidR="00CF743C" w:rsidRPr="00CF743C" w:rsidRDefault="00CF74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Театрализованное представление.</w:t>
            </w:r>
          </w:p>
          <w:p w:rsidR="00CF743C" w:rsidRPr="00CF743C" w:rsidRDefault="00CF74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Концерт.</w:t>
            </w:r>
          </w:p>
          <w:p w:rsidR="00CF743C" w:rsidRPr="00CF743C" w:rsidRDefault="00CF74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3C0C85" w:rsidRDefault="00CF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F0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руководитель</w:t>
            </w:r>
          </w:p>
        </w:tc>
      </w:tr>
      <w:tr w:rsid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AE5288" w:rsidRDefault="00AE5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288">
              <w:rPr>
                <w:rFonts w:ascii="Times New Roman" w:hAnsi="Times New Roman"/>
                <w:sz w:val="28"/>
                <w:szCs w:val="28"/>
              </w:rPr>
              <w:lastRenderedPageBreak/>
              <w:t>20.08.2021</w:t>
            </w:r>
          </w:p>
          <w:p w:rsidR="00AE5288" w:rsidRPr="00AE5288" w:rsidRDefault="00AE5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28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AE5288" w:rsidRDefault="00AE52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 путеводитель «Белый, синий, красный цвет – символ славы и побед»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3C0C85" w:rsidRDefault="00AE5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сектором</w:t>
            </w:r>
          </w:p>
        </w:tc>
      </w:tr>
      <w:tr w:rsidR="00A25547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DF7F06" w:rsidRDefault="00A25547" w:rsidP="0097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Default="00A25547" w:rsidP="00975E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1F">
              <w:rPr>
                <w:rFonts w:ascii="Times New Roman" w:hAnsi="Times New Roman"/>
                <w:sz w:val="28"/>
                <w:szCs w:val="28"/>
              </w:rPr>
              <w:t>Исторический путеводитель « Белый, синий, красный цве</w:t>
            </w:r>
            <w:proofErr w:type="gramStart"/>
            <w:r w:rsidRPr="00A1451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A1451F">
              <w:rPr>
                <w:rFonts w:ascii="Times New Roman" w:hAnsi="Times New Roman"/>
                <w:sz w:val="28"/>
                <w:szCs w:val="28"/>
              </w:rPr>
              <w:t xml:space="preserve"> символ славы и побед»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3C0C85" w:rsidRDefault="00A25547" w:rsidP="0097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A25547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AE5288" w:rsidRDefault="00A25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288">
              <w:rPr>
                <w:rFonts w:ascii="Times New Roman" w:hAnsi="Times New Roman"/>
                <w:sz w:val="28"/>
                <w:szCs w:val="28"/>
              </w:rPr>
              <w:t>21.08.2021</w:t>
            </w:r>
          </w:p>
          <w:p w:rsidR="00A25547" w:rsidRPr="00AE5288" w:rsidRDefault="00A25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2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AE5288" w:rsidRDefault="00A255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</w:t>
            </w:r>
            <w:r w:rsidRPr="00AE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</w:t>
            </w:r>
            <w:proofErr w:type="gramStart"/>
            <w:r w:rsidRPr="00AE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E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флага России «Флаг державы – символ славы».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3C0C85" w:rsidRDefault="00A25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</w:t>
            </w:r>
          </w:p>
        </w:tc>
      </w:tr>
      <w:tr w:rsidR="00A25547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Default="00A25547" w:rsidP="007D4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28.08.2021</w:t>
            </w:r>
          </w:p>
          <w:p w:rsidR="00A25547" w:rsidRPr="00DF7F06" w:rsidRDefault="00A25547" w:rsidP="007D4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A25547" w:rsidRDefault="00A25547" w:rsidP="007D47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праздник «Прощай, лето!»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3C0C85" w:rsidRDefault="00A25547" w:rsidP="007D4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  <w:proofErr w:type="spellEnd"/>
          </w:p>
        </w:tc>
      </w:tr>
      <w:tr w:rsidR="00A25547" w:rsidTr="00A25547">
        <w:trPr>
          <w:trHeight w:val="37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DF7F06" w:rsidRDefault="00A25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Default="00A255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7" w:rsidRPr="003C0C85" w:rsidRDefault="00A25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D22" w:rsidRDefault="00C50D22" w:rsidP="00C50D22">
      <w:pPr>
        <w:rPr>
          <w:rFonts w:ascii="Times New Roman" w:hAnsi="Times New Roman"/>
          <w:sz w:val="24"/>
          <w:szCs w:val="24"/>
        </w:rPr>
      </w:pPr>
    </w:p>
    <w:p w:rsidR="00C50D22" w:rsidRPr="00A25547" w:rsidRDefault="00C50D22" w:rsidP="00C50D22">
      <w:pPr>
        <w:rPr>
          <w:rFonts w:ascii="Times New Roman" w:hAnsi="Times New Roman"/>
          <w:sz w:val="28"/>
          <w:szCs w:val="28"/>
        </w:rPr>
      </w:pPr>
      <w:r w:rsidRPr="00A25547">
        <w:rPr>
          <w:rFonts w:ascii="Times New Roman" w:hAnsi="Times New Roman"/>
          <w:sz w:val="28"/>
          <w:szCs w:val="28"/>
        </w:rPr>
        <w:t xml:space="preserve">  Директор МУК «Покровский центр д</w:t>
      </w:r>
      <w:r w:rsidR="00A25547">
        <w:rPr>
          <w:rFonts w:ascii="Times New Roman" w:hAnsi="Times New Roman"/>
          <w:sz w:val="28"/>
          <w:szCs w:val="28"/>
        </w:rPr>
        <w:t xml:space="preserve">осуга»        </w:t>
      </w:r>
      <w:r w:rsidR="00745BE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A25547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A25547">
        <w:rPr>
          <w:rFonts w:ascii="Times New Roman" w:hAnsi="Times New Roman"/>
          <w:sz w:val="28"/>
          <w:szCs w:val="28"/>
        </w:rPr>
        <w:t>Т.А.Гусева</w:t>
      </w:r>
      <w:proofErr w:type="spellEnd"/>
    </w:p>
    <w:p w:rsidR="003869CF" w:rsidRDefault="003869CF"/>
    <w:sectPr w:rsidR="003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1"/>
    <w:rsid w:val="003869CF"/>
    <w:rsid w:val="003C0C85"/>
    <w:rsid w:val="004A0151"/>
    <w:rsid w:val="005E4E28"/>
    <w:rsid w:val="00745BE6"/>
    <w:rsid w:val="009525FA"/>
    <w:rsid w:val="00A25547"/>
    <w:rsid w:val="00AA7D57"/>
    <w:rsid w:val="00AE5288"/>
    <w:rsid w:val="00C50D22"/>
    <w:rsid w:val="00CF743C"/>
    <w:rsid w:val="00DF7F06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2021-07-27T07:11:00Z</dcterms:created>
  <dcterms:modified xsi:type="dcterms:W3CDTF">2021-07-27T12:29:00Z</dcterms:modified>
</cp:coreProperties>
</file>